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38208" w14:textId="77777777" w:rsidR="00E52642" w:rsidRDefault="00E52642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712301AA" w14:textId="4BB5DAB0" w:rsidR="00DA2BFE" w:rsidRPr="0020210E" w:rsidRDefault="009A0F25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  <w:r w:rsidR="0050611B">
        <w:rPr>
          <w:rFonts w:ascii="Angsana New" w:hAnsi="Angsana New" w:cs="Angsana New"/>
          <w:sz w:val="52"/>
          <w:szCs w:val="52"/>
        </w:rPr>
        <w:t xml:space="preserve">        </w:t>
      </w:r>
    </w:p>
    <w:p w14:paraId="6703DA08" w14:textId="77777777" w:rsidR="00DA2BFE" w:rsidRPr="0020210E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FBE57A4" w14:textId="77777777" w:rsidR="00BF2E4C" w:rsidRPr="009259D7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7435245D" w14:textId="77777777" w:rsidR="00BF2E4C" w:rsidRPr="003A5D9C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5C0F24E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61C712E" w14:textId="4DE0FBD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1419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4A7D2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43AB0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8A0D8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43AB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4A7D2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43AB0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4C2EB931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837195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196B6E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3B52D8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3BE61A49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DA2BFE" w:rsidRPr="00F626F6" w:rsidSect="00B803E2">
          <w:headerReference w:type="even" r:id="rId10"/>
          <w:headerReference w:type="default" r:id="rId11"/>
          <w:footerReference w:type="even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58B38FE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9160CEA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6DFA4007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4773046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B83BE47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96B294D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F1C3926" w14:textId="77777777" w:rsidR="00BF2E4C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8C96043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ED50A" w14:textId="2E2A371D" w:rsidR="00BF2E4C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คณะกรรมการ</w:t>
      </w:r>
      <w:r w:rsidRPr="00FB6A9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Pr="00AF1C43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เวิลด์เฟล็กซ์ จำกัด (มหาชน)</w:t>
      </w:r>
    </w:p>
    <w:p w14:paraId="24912CB4" w14:textId="77777777" w:rsidR="00650D87" w:rsidRPr="008A0D84" w:rsidRDefault="00650D87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</w:p>
    <w:p w14:paraId="5CBFAD48" w14:textId="13CA8703" w:rsidR="00BF2E4C" w:rsidRDefault="00BF2E4C" w:rsidP="0065757F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  <w:r w:rsidRPr="00864067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ณ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วันที่</w:t>
      </w:r>
      <w:r w:rsidRPr="00864067">
        <w:rPr>
          <w:rFonts w:ascii="Angsana New" w:hAnsi="Angsana New" w:hint="cs"/>
          <w:sz w:val="30"/>
          <w:szCs w:val="30"/>
        </w:rPr>
        <w:t xml:space="preserve"> 3</w:t>
      </w:r>
      <w:r w:rsidR="00B43AB0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B43AB0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B43AB0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งบแสดงการเปลี่ยนแปลง</w:t>
      </w:r>
      <w:r w:rsidR="00167A14">
        <w:rPr>
          <w:rFonts w:ascii="Angsana New" w:hAnsi="Angsana New"/>
          <w:sz w:val="30"/>
          <w:szCs w:val="30"/>
          <w:cs/>
        </w:rPr>
        <w:br/>
      </w:r>
      <w:r w:rsidRPr="00864067">
        <w:rPr>
          <w:rFonts w:ascii="Angsana New" w:hAnsi="Angsana New" w:hint="cs"/>
          <w:sz w:val="30"/>
          <w:szCs w:val="30"/>
          <w:cs/>
        </w:rPr>
        <w:t>ส่วนของผู้ถือหุ้นและงบกระแสเงินสด</w:t>
      </w:r>
      <w:r>
        <w:rPr>
          <w:rFonts w:ascii="Angsana New" w:hAnsi="Angsana New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สำหรับงวด</w:t>
      </w:r>
      <w:r w:rsidR="00B43AB0">
        <w:rPr>
          <w:rFonts w:ascii="Angsana New" w:hAnsi="Angsana New" w:hint="cs"/>
          <w:sz w:val="30"/>
          <w:szCs w:val="30"/>
          <w:cs/>
        </w:rPr>
        <w:t>สาม</w:t>
      </w:r>
      <w:r w:rsidR="00B17A0F">
        <w:rPr>
          <w:rFonts w:ascii="Angsana New" w:hAnsi="Angsana New" w:hint="cs"/>
          <w:sz w:val="30"/>
          <w:szCs w:val="30"/>
          <w:cs/>
        </w:rPr>
        <w:t>เ</w:t>
      </w:r>
      <w:r w:rsidRPr="00864067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Pr="00864067">
        <w:rPr>
          <w:rFonts w:ascii="Angsana New" w:hAnsi="Angsana New" w:hint="cs"/>
          <w:sz w:val="30"/>
          <w:szCs w:val="30"/>
        </w:rPr>
        <w:t>3</w:t>
      </w:r>
      <w:r w:rsidR="00B43AB0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B43AB0"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</w:t>
      </w:r>
      <w:r w:rsidR="00B43AB0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และหมายเหตุประกอบ</w:t>
      </w:r>
      <w:r w:rsidR="00167A14">
        <w:rPr>
          <w:rFonts w:ascii="Angsana New" w:hAnsi="Angsana New"/>
          <w:sz w:val="30"/>
          <w:szCs w:val="30"/>
          <w:cs/>
        </w:rPr>
        <w:br/>
      </w:r>
      <w:r w:rsidRPr="00864067">
        <w:rPr>
          <w:rFonts w:ascii="Angsana New" w:hAnsi="Angsana New" w:hint="cs"/>
          <w:sz w:val="30"/>
          <w:szCs w:val="30"/>
          <w:cs/>
        </w:rPr>
        <w:t xml:space="preserve">งบการเงินแบบย่อ </w:t>
      </w:r>
      <w:r w:rsidRPr="00864067">
        <w:rPr>
          <w:rFonts w:ascii="Angsana New" w:hAnsi="Angsana New" w:hint="cs"/>
          <w:sz w:val="30"/>
          <w:szCs w:val="30"/>
        </w:rPr>
        <w:t>(</w:t>
      </w:r>
      <w:r w:rsidRPr="00C6307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64067">
        <w:rPr>
          <w:rFonts w:ascii="Angsana New" w:hAnsi="Angsana New" w:hint="cs"/>
          <w:sz w:val="30"/>
          <w:szCs w:val="30"/>
          <w:cs/>
        </w:rPr>
        <w:t xml:space="preserve">) ของบริษัท </w:t>
      </w:r>
      <w:r w:rsidRPr="00CD1744">
        <w:rPr>
          <w:rFonts w:ascii="Angsana New" w:hAnsi="Angsana New"/>
          <w:sz w:val="30"/>
          <w:szCs w:val="30"/>
          <w:cs/>
        </w:rPr>
        <w:t>เวิลด์เฟล็กซ์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864067">
        <w:rPr>
          <w:rFonts w:ascii="Angsana New" w:hAnsi="Angsana New" w:hint="cs"/>
          <w:sz w:val="30"/>
          <w:szCs w:val="30"/>
          <w:cs/>
        </w:rPr>
        <w:t xml:space="preserve"> เรื่อง</w:t>
      </w:r>
      <w:r w:rsidR="00E747DE">
        <w:rPr>
          <w:rFonts w:ascii="Angsana New" w:hAnsi="Angsana New"/>
          <w:sz w:val="30"/>
          <w:szCs w:val="30"/>
        </w:rPr>
        <w:br/>
      </w:r>
      <w:r w:rsidRPr="00864067">
        <w:rPr>
          <w:rFonts w:ascii="Angsana New" w:hAnsi="Angsana New" w:hint="cs"/>
          <w:sz w:val="30"/>
          <w:szCs w:val="30"/>
          <w:cs/>
        </w:rPr>
        <w:t xml:space="preserve"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0679C64" w14:textId="77777777" w:rsidR="00BF2E4C" w:rsidRPr="00C63076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</w:p>
    <w:p w14:paraId="61E77E1F" w14:textId="77777777" w:rsidR="00BF2E4C" w:rsidRPr="008A0D84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8DE4448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4A7D22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6EE140A9" w14:textId="77777777" w:rsidR="00501697" w:rsidRDefault="00501697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AEE4F33" w14:textId="736117F6" w:rsidR="00501697" w:rsidRDefault="00501697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  <w:sectPr w:rsidR="00501697" w:rsidSect="00501697">
          <w:headerReference w:type="default" r:id="rId14"/>
          <w:footerReference w:type="default" r:id="rId15"/>
          <w:footerReference w:type="first" r:id="rId16"/>
          <w:pgSz w:w="11907" w:h="16840" w:code="9"/>
          <w:pgMar w:top="691" w:right="1152" w:bottom="576" w:left="1152" w:header="720" w:footer="634" w:gutter="0"/>
          <w:cols w:space="720"/>
          <w:titlePg/>
          <w:docGrid w:linePitch="326"/>
        </w:sectPr>
      </w:pPr>
    </w:p>
    <w:p w14:paraId="28D27063" w14:textId="43144405" w:rsidR="00BF2E4C" w:rsidRPr="008A0D84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C2E4A14" w14:textId="77777777" w:rsidR="00BF2E4C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sz w:val="30"/>
          <w:szCs w:val="30"/>
        </w:rPr>
      </w:pPr>
      <w:r w:rsidRPr="008312E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 w:rsidRPr="008312E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6DC9904" w14:textId="77777777" w:rsidR="00BF2E4C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57E6E753" w14:textId="77777777" w:rsidR="00BF2E4C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11D82A8C" w14:textId="2CE4F0F0" w:rsidR="0072585C" w:rsidRDefault="0072585C" w:rsidP="00BF2E4C">
      <w:pPr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FBE3E1" w14:textId="77777777" w:rsidR="0072585C" w:rsidRDefault="0072585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2E7B9D" w14:textId="77777777" w:rsidR="00177B4B" w:rsidRPr="008A0D84" w:rsidRDefault="00177B4B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AB61692" w14:textId="07AE259D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56FCA">
        <w:rPr>
          <w:rFonts w:ascii="Angsana New" w:hAnsi="Angsana New"/>
          <w:sz w:val="30"/>
          <w:szCs w:val="30"/>
          <w:cs/>
          <w:lang w:val="th-TH"/>
        </w:rPr>
        <w:t>(</w:t>
      </w:r>
      <w:r w:rsidR="00AF1ACF" w:rsidRPr="00594652">
        <w:rPr>
          <w:rFonts w:ascii="Angsana New" w:hAnsi="Angsana New" w:hint="cs"/>
          <w:sz w:val="30"/>
          <w:szCs w:val="30"/>
          <w:cs/>
        </w:rPr>
        <w:t>นาง</w:t>
      </w:r>
      <w:r w:rsidR="00AF1ACF">
        <w:rPr>
          <w:rFonts w:ascii="Angsana New" w:hAnsi="Angsana New" w:hint="cs"/>
          <w:sz w:val="30"/>
          <w:szCs w:val="30"/>
          <w:cs/>
        </w:rPr>
        <w:t>ศิริเพ็ญ สุขเจริญยิ่งยง</w:t>
      </w:r>
      <w:r w:rsidRPr="00056FCA">
        <w:rPr>
          <w:rFonts w:ascii="Angsana New" w:hAnsi="Angsana New" w:hint="cs"/>
          <w:sz w:val="30"/>
          <w:szCs w:val="30"/>
          <w:cs/>
        </w:rPr>
        <w:t>)</w:t>
      </w:r>
    </w:p>
    <w:p w14:paraId="268CB79B" w14:textId="7777777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6C839B" w14:textId="2F2AA599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เลขทะเบียน</w:t>
      </w:r>
      <w:r w:rsidRPr="00056FCA">
        <w:rPr>
          <w:rFonts w:ascii="Angsana New" w:hAnsi="Angsana New" w:hint="cs"/>
          <w:sz w:val="30"/>
          <w:szCs w:val="30"/>
          <w:cs/>
        </w:rPr>
        <w:t xml:space="preserve"> </w:t>
      </w:r>
      <w:r w:rsidR="00AF1ACF">
        <w:rPr>
          <w:rFonts w:ascii="Angsana New" w:hAnsi="Angsana New"/>
          <w:sz w:val="30"/>
          <w:szCs w:val="30"/>
        </w:rPr>
        <w:t>3636</w:t>
      </w:r>
    </w:p>
    <w:p w14:paraId="0101CA66" w14:textId="77777777" w:rsidR="00BF2E4C" w:rsidRPr="00056FCA" w:rsidRDefault="00BF2E4C" w:rsidP="00BF2E4C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3CBE4C8C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8B781D" w14:textId="77777777" w:rsidR="00BF2E4C" w:rsidRPr="003D387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D387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08BF35C" w14:textId="6A66923F" w:rsidR="00BF2E4C" w:rsidRPr="004A2E40" w:rsidRDefault="003873FE" w:rsidP="00BF2E4C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B43AB0">
        <w:rPr>
          <w:rFonts w:ascii="Angsana New" w:hAnsi="Angsana New"/>
          <w:sz w:val="30"/>
          <w:szCs w:val="30"/>
        </w:rPr>
        <w:t xml:space="preserve"> </w:t>
      </w:r>
      <w:r w:rsidR="00B43AB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43AB0">
        <w:rPr>
          <w:rFonts w:ascii="Angsana New" w:hAnsi="Angsana New"/>
          <w:sz w:val="30"/>
          <w:szCs w:val="30"/>
        </w:rPr>
        <w:t>2566</w:t>
      </w:r>
    </w:p>
    <w:p w14:paraId="7403EFF4" w14:textId="77777777" w:rsidR="00BF2E4C" w:rsidRPr="004A2E40" w:rsidRDefault="00BF2E4C" w:rsidP="00BF2E4C">
      <w:pPr>
        <w:rPr>
          <w:rFonts w:ascii="Angsana New" w:hAnsi="Angsana New"/>
          <w:sz w:val="30"/>
          <w:szCs w:val="30"/>
          <w:lang w:eastAsia="th-TH"/>
        </w:rPr>
      </w:pPr>
    </w:p>
    <w:p w14:paraId="068EB873" w14:textId="77777777" w:rsidR="004A2E40" w:rsidRPr="004A2E40" w:rsidRDefault="009B63E6" w:rsidP="009B63E6">
      <w:pPr>
        <w:tabs>
          <w:tab w:val="left" w:pos="2344"/>
        </w:tabs>
        <w:rPr>
          <w:rFonts w:ascii="Angsana New" w:hAnsi="Angsana New"/>
          <w:sz w:val="30"/>
          <w:szCs w:val="30"/>
          <w:lang w:eastAsia="th-TH"/>
        </w:rPr>
      </w:pPr>
      <w:r>
        <w:rPr>
          <w:rFonts w:ascii="Angsana New" w:hAnsi="Angsana New"/>
          <w:sz w:val="30"/>
          <w:szCs w:val="30"/>
          <w:lang w:eastAsia="th-TH"/>
        </w:rPr>
        <w:tab/>
      </w:r>
    </w:p>
    <w:p w14:paraId="2C46CC5A" w14:textId="77777777" w:rsidR="004A2E40" w:rsidRPr="004A2E40" w:rsidRDefault="004A2E40" w:rsidP="004A2E40">
      <w:pPr>
        <w:rPr>
          <w:rFonts w:ascii="Angsana New" w:hAnsi="Angsana New"/>
          <w:sz w:val="30"/>
          <w:szCs w:val="30"/>
          <w:lang w:eastAsia="th-TH"/>
        </w:rPr>
      </w:pPr>
    </w:p>
    <w:p w14:paraId="6ACB6B59" w14:textId="527A7CD1" w:rsidR="00015F72" w:rsidRPr="00015F72" w:rsidRDefault="00015F72" w:rsidP="00501697">
      <w:pPr>
        <w:pStyle w:val="IndexHeading1"/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b w:val="0"/>
          <w:bCs/>
          <w:snapToGrid w:val="0"/>
          <w:sz w:val="30"/>
          <w:szCs w:val="30"/>
          <w:cs/>
          <w:lang w:eastAsia="th-TH"/>
        </w:rPr>
      </w:pPr>
    </w:p>
    <w:sectPr w:rsidR="00015F72" w:rsidRPr="00015F72" w:rsidSect="00501697">
      <w:headerReference w:type="default" r:id="rId17"/>
      <w:footerReference w:type="default" r:id="rId18"/>
      <w:pgSz w:w="11907" w:h="16840" w:code="9"/>
      <w:pgMar w:top="691" w:right="1017" w:bottom="576" w:left="1152" w:header="720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4AE6A" w14:textId="77777777" w:rsidR="00914B69" w:rsidRDefault="00914B69">
      <w:r>
        <w:separator/>
      </w:r>
    </w:p>
  </w:endnote>
  <w:endnote w:type="continuationSeparator" w:id="0">
    <w:p w14:paraId="476DFE3C" w14:textId="77777777" w:rsidR="00914B69" w:rsidRDefault="0091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2BCED" w14:textId="312FF2A1" w:rsidR="009104A8" w:rsidRDefault="009104A8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A7D22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7316AF67" w14:textId="77777777" w:rsidR="009104A8" w:rsidRDefault="009104A8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7DBB" w14:textId="73188A24" w:rsidR="009104A8" w:rsidRPr="00E74CDB" w:rsidRDefault="009104A8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  <w:r w:rsidRPr="004A7D22">
      <w:rPr>
        <w:rFonts w:ascii="Angsana New" w:hAnsi="Angsana New" w:hint="cs"/>
        <w:caps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43122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8C577A4" w14:textId="518FF1F2" w:rsidR="00501697" w:rsidRPr="00501697" w:rsidRDefault="0050169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0B4A1" w14:textId="77777777" w:rsidR="00914B69" w:rsidRDefault="00914B69">
      <w:r>
        <w:separator/>
      </w:r>
    </w:p>
  </w:footnote>
  <w:footnote w:type="continuationSeparator" w:id="0">
    <w:p w14:paraId="46A6BCDC" w14:textId="77777777" w:rsidR="00914B69" w:rsidRDefault="00914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FD74" w14:textId="77777777" w:rsidR="009104A8" w:rsidRDefault="009104A8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F108152" wp14:editId="473DF3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AE290D" w14:textId="77777777" w:rsidR="009104A8" w:rsidRDefault="009104A8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08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2EAE290D" w14:textId="77777777" w:rsidR="009104A8" w:rsidRDefault="009104A8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37DA0" w14:textId="77777777" w:rsidR="009104A8" w:rsidRDefault="009104A8">
    <w:pPr>
      <w:pStyle w:val="Header"/>
      <w:rPr>
        <w:rFonts w:ascii="Angsana New" w:hAnsi="Angsana New"/>
        <w:sz w:val="30"/>
        <w:szCs w:val="30"/>
        <w:cs/>
      </w:rPr>
    </w:pPr>
  </w:p>
  <w:p w14:paraId="2C574595" w14:textId="77777777" w:rsidR="009104A8" w:rsidRDefault="009104A8">
    <w:pPr>
      <w:rPr>
        <w:rFonts w:cs="Times New Roman"/>
        <w:cs/>
        <w:lang w:val="th-TH" w:eastAsia="th-TH"/>
      </w:rPr>
    </w:pPr>
  </w:p>
  <w:p w14:paraId="2B153288" w14:textId="77777777" w:rsidR="009104A8" w:rsidRDefault="009104A8">
    <w:pPr>
      <w:rPr>
        <w:rFonts w:cs="Times New Roman"/>
        <w:cs/>
        <w:lang w:val="th-TH" w:eastAsia="th-TH"/>
      </w:rPr>
    </w:pPr>
  </w:p>
  <w:p w14:paraId="6740573B" w14:textId="77777777" w:rsidR="009104A8" w:rsidRDefault="009104A8">
    <w:pPr>
      <w:rPr>
        <w:rFonts w:cs="Times New Roman"/>
        <w:cs/>
        <w:lang w:val="th-TH" w:eastAsia="th-TH"/>
      </w:rPr>
    </w:pPr>
  </w:p>
  <w:p w14:paraId="2A5F6BBF" w14:textId="77777777" w:rsidR="009104A8" w:rsidRDefault="009104A8">
    <w:pPr>
      <w:rPr>
        <w:rFonts w:cs="Times New Roman"/>
        <w:cs/>
        <w:lang w:val="th-TH" w:eastAsia="th-TH"/>
      </w:rPr>
    </w:pPr>
  </w:p>
  <w:p w14:paraId="29B534C9" w14:textId="77777777" w:rsidR="009104A8" w:rsidRDefault="009104A8">
    <w:pPr>
      <w:rPr>
        <w:rFonts w:cs="Times New Roman"/>
        <w:cs/>
        <w:lang w:val="th-TH" w:eastAsia="th-TH"/>
      </w:rPr>
    </w:pPr>
  </w:p>
  <w:p w14:paraId="27B6D7EA" w14:textId="77777777" w:rsidR="009104A8" w:rsidRDefault="009104A8">
    <w:pPr>
      <w:rPr>
        <w:rFonts w:cs="Times New Roman"/>
        <w:cs/>
        <w:lang w:val="th-TH" w:eastAsia="th-TH"/>
      </w:rPr>
    </w:pPr>
  </w:p>
  <w:p w14:paraId="2C85FE21" w14:textId="77777777" w:rsidR="009104A8" w:rsidRDefault="009104A8">
    <w:pPr>
      <w:rPr>
        <w:rFonts w:cs="Times New Roman"/>
        <w:cs/>
        <w:lang w:val="th-TH" w:eastAsia="th-TH"/>
      </w:rPr>
    </w:pPr>
  </w:p>
  <w:p w14:paraId="2B7314D3" w14:textId="77777777" w:rsidR="009104A8" w:rsidRDefault="009104A8">
    <w:pPr>
      <w:rPr>
        <w:rFonts w:cs="Times New Roman"/>
        <w:cs/>
        <w:lang w:val="th-TH" w:eastAsia="th-TH"/>
      </w:rPr>
    </w:pPr>
  </w:p>
  <w:p w14:paraId="78F2BE83" w14:textId="77777777" w:rsidR="009104A8" w:rsidRDefault="009104A8">
    <w:pPr>
      <w:rPr>
        <w:rFonts w:cs="Times New Roman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A5C67" w14:textId="77777777" w:rsidR="009104A8" w:rsidRDefault="009104A8">
    <w:pPr>
      <w:rPr>
        <w:rFonts w:cs="Times New Roman"/>
        <w:cs/>
        <w:lang w:val="th-TH" w:eastAsia="th-TH"/>
      </w:rPr>
    </w:pPr>
  </w:p>
  <w:p w14:paraId="0BF7CBF7" w14:textId="77777777" w:rsidR="009104A8" w:rsidRDefault="009104A8">
    <w:pPr>
      <w:rPr>
        <w:rFonts w:cs="Times New Roman"/>
        <w:cs/>
        <w:lang w:val="th-TH" w:eastAsia="th-TH"/>
      </w:rPr>
    </w:pPr>
  </w:p>
  <w:p w14:paraId="3C586F77" w14:textId="77777777" w:rsidR="009104A8" w:rsidRDefault="009104A8">
    <w:pPr>
      <w:rPr>
        <w:rFonts w:cs="Times New Roman"/>
        <w:cs/>
        <w:lang w:val="th-TH" w:eastAsia="th-TH"/>
      </w:rPr>
    </w:pPr>
  </w:p>
  <w:p w14:paraId="27B8EC91" w14:textId="77777777" w:rsidR="009104A8" w:rsidRDefault="009104A8">
    <w:pPr>
      <w:rPr>
        <w:rFonts w:cs="Times New Roman"/>
        <w:cs/>
        <w:lang w:val="th-TH" w:eastAsia="th-TH"/>
      </w:rPr>
    </w:pPr>
  </w:p>
  <w:p w14:paraId="7C584353" w14:textId="77777777" w:rsidR="009104A8" w:rsidRDefault="009104A8">
    <w:pPr>
      <w:rPr>
        <w:rFonts w:cs="Times New Roman"/>
        <w:cs/>
        <w:lang w:val="th-TH" w:eastAsia="th-TH"/>
      </w:rPr>
    </w:pPr>
  </w:p>
  <w:p w14:paraId="611BC062" w14:textId="77777777" w:rsidR="009104A8" w:rsidRDefault="009104A8">
    <w:pPr>
      <w:rPr>
        <w:rFonts w:cs="Times New Roman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7D265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5E01" w14:textId="03B5EDA4" w:rsidR="009104A8" w:rsidRDefault="009104A8">
    <w:pPr>
      <w:rPr>
        <w:rFonts w:cs="Cordia New"/>
        <w:sz w:val="30"/>
        <w:szCs w:val="30"/>
        <w:lang w:val="th-TH" w:eastAsia="th-TH"/>
      </w:rPr>
    </w:pPr>
  </w:p>
  <w:p w14:paraId="756A5975" w14:textId="0BF6D624" w:rsidR="00501697" w:rsidRDefault="00501697">
    <w:pPr>
      <w:rPr>
        <w:rFonts w:cs="Cordia New"/>
        <w:sz w:val="30"/>
        <w:szCs w:val="30"/>
        <w:lang w:val="th-TH" w:eastAsia="th-TH"/>
      </w:rPr>
    </w:pPr>
  </w:p>
  <w:p w14:paraId="1781E7A4" w14:textId="6DA039C5" w:rsidR="00501697" w:rsidRDefault="00501697">
    <w:pPr>
      <w:rPr>
        <w:rFonts w:cs="Cordia New"/>
        <w:sz w:val="30"/>
        <w:szCs w:val="30"/>
        <w:lang w:val="th-TH" w:eastAsia="th-TH"/>
      </w:rPr>
    </w:pPr>
  </w:p>
  <w:p w14:paraId="36D52770" w14:textId="77777777" w:rsidR="00501697" w:rsidRPr="004A2E40" w:rsidRDefault="00501697">
    <w:pPr>
      <w:rPr>
        <w:rFonts w:cs="Cordia New" w:hint="cs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254018129">
    <w:abstractNumId w:val="16"/>
  </w:num>
  <w:num w:numId="2" w16cid:durableId="1095710405">
    <w:abstractNumId w:val="7"/>
  </w:num>
  <w:num w:numId="3" w16cid:durableId="528185508">
    <w:abstractNumId w:val="3"/>
  </w:num>
  <w:num w:numId="4" w16cid:durableId="754938531">
    <w:abstractNumId w:val="2"/>
  </w:num>
  <w:num w:numId="5" w16cid:durableId="1656454398">
    <w:abstractNumId w:val="0"/>
  </w:num>
  <w:num w:numId="6" w16cid:durableId="1151826518">
    <w:abstractNumId w:val="1"/>
  </w:num>
  <w:num w:numId="7" w16cid:durableId="1958291404">
    <w:abstractNumId w:val="4"/>
  </w:num>
  <w:num w:numId="8" w16cid:durableId="1411270393">
    <w:abstractNumId w:val="18"/>
  </w:num>
  <w:num w:numId="9" w16cid:durableId="85540643">
    <w:abstractNumId w:val="15"/>
  </w:num>
  <w:num w:numId="10" w16cid:durableId="863134537">
    <w:abstractNumId w:val="11"/>
  </w:num>
  <w:num w:numId="11" w16cid:durableId="567571492">
    <w:abstractNumId w:val="23"/>
  </w:num>
  <w:num w:numId="12" w16cid:durableId="779834613">
    <w:abstractNumId w:val="19"/>
  </w:num>
  <w:num w:numId="13" w16cid:durableId="1551184173">
    <w:abstractNumId w:val="24"/>
  </w:num>
  <w:num w:numId="14" w16cid:durableId="605039004">
    <w:abstractNumId w:val="14"/>
  </w:num>
  <w:num w:numId="15" w16cid:durableId="784230819">
    <w:abstractNumId w:val="8"/>
  </w:num>
  <w:num w:numId="16" w16cid:durableId="340670432">
    <w:abstractNumId w:val="6"/>
  </w:num>
  <w:num w:numId="17" w16cid:durableId="1271428285">
    <w:abstractNumId w:val="21"/>
  </w:num>
  <w:num w:numId="18" w16cid:durableId="2104690998">
    <w:abstractNumId w:val="20"/>
  </w:num>
  <w:num w:numId="19" w16cid:durableId="2001304385">
    <w:abstractNumId w:val="10"/>
  </w:num>
  <w:num w:numId="20" w16cid:durableId="218438013">
    <w:abstractNumId w:val="27"/>
  </w:num>
  <w:num w:numId="21" w16cid:durableId="1063287446">
    <w:abstractNumId w:val="28"/>
  </w:num>
  <w:num w:numId="22" w16cid:durableId="305357362">
    <w:abstractNumId w:val="22"/>
  </w:num>
  <w:num w:numId="23" w16cid:durableId="1346129511">
    <w:abstractNumId w:val="5"/>
  </w:num>
  <w:num w:numId="24" w16cid:durableId="1218668453">
    <w:abstractNumId w:val="20"/>
  </w:num>
  <w:num w:numId="25" w16cid:durableId="2099324979">
    <w:abstractNumId w:val="17"/>
  </w:num>
  <w:num w:numId="26" w16cid:durableId="352389130">
    <w:abstractNumId w:val="29"/>
  </w:num>
  <w:num w:numId="27" w16cid:durableId="1571647270">
    <w:abstractNumId w:val="12"/>
  </w:num>
  <w:num w:numId="28" w16cid:durableId="1241215010">
    <w:abstractNumId w:val="31"/>
  </w:num>
  <w:num w:numId="29" w16cid:durableId="1985504971">
    <w:abstractNumId w:val="26"/>
  </w:num>
  <w:num w:numId="30" w16cid:durableId="921451553">
    <w:abstractNumId w:val="30"/>
  </w:num>
  <w:num w:numId="31" w16cid:durableId="1890725768">
    <w:abstractNumId w:val="13"/>
  </w:num>
  <w:num w:numId="32" w16cid:durableId="1322466513">
    <w:abstractNumId w:val="25"/>
  </w:num>
  <w:num w:numId="33" w16cid:durableId="991905774">
    <w:abstractNumId w:val="9"/>
  </w:num>
  <w:num w:numId="34" w16cid:durableId="7837681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30002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603799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5F72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2D9C"/>
    <w:rsid w:val="0003312E"/>
    <w:rsid w:val="00033495"/>
    <w:rsid w:val="0003369A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0448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16E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7CC"/>
    <w:rsid w:val="00151842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67A14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67A"/>
    <w:rsid w:val="001769E2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3E0"/>
    <w:rsid w:val="001E2D2C"/>
    <w:rsid w:val="001E362E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5FEA"/>
    <w:rsid w:val="001F6AEB"/>
    <w:rsid w:val="001F7574"/>
    <w:rsid w:val="001F77BF"/>
    <w:rsid w:val="001F7833"/>
    <w:rsid w:val="0020031D"/>
    <w:rsid w:val="002006FA"/>
    <w:rsid w:val="00200DAB"/>
    <w:rsid w:val="0020105C"/>
    <w:rsid w:val="0020122E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C3F"/>
    <w:rsid w:val="00234DB0"/>
    <w:rsid w:val="0023535C"/>
    <w:rsid w:val="00235A2C"/>
    <w:rsid w:val="0023648A"/>
    <w:rsid w:val="002368EE"/>
    <w:rsid w:val="00237D49"/>
    <w:rsid w:val="00237DA7"/>
    <w:rsid w:val="0024003B"/>
    <w:rsid w:val="00240238"/>
    <w:rsid w:val="00240714"/>
    <w:rsid w:val="00240E05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AE1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30F"/>
    <w:rsid w:val="002E744A"/>
    <w:rsid w:val="002E79A2"/>
    <w:rsid w:val="002F1606"/>
    <w:rsid w:val="002F16D1"/>
    <w:rsid w:val="002F2459"/>
    <w:rsid w:val="002F3361"/>
    <w:rsid w:val="002F37D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02E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693"/>
    <w:rsid w:val="00344C45"/>
    <w:rsid w:val="00344D69"/>
    <w:rsid w:val="00345F00"/>
    <w:rsid w:val="00347807"/>
    <w:rsid w:val="00352DDC"/>
    <w:rsid w:val="003531C6"/>
    <w:rsid w:val="0035362A"/>
    <w:rsid w:val="00353B30"/>
    <w:rsid w:val="00353F4C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A78"/>
    <w:rsid w:val="00386E1B"/>
    <w:rsid w:val="003873FE"/>
    <w:rsid w:val="00387582"/>
    <w:rsid w:val="00387A4D"/>
    <w:rsid w:val="0039064C"/>
    <w:rsid w:val="00390782"/>
    <w:rsid w:val="0039195B"/>
    <w:rsid w:val="00391997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19A3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2ED9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07"/>
    <w:rsid w:val="004A3346"/>
    <w:rsid w:val="004A4483"/>
    <w:rsid w:val="004A4CD0"/>
    <w:rsid w:val="004A5319"/>
    <w:rsid w:val="004A5626"/>
    <w:rsid w:val="004A61DB"/>
    <w:rsid w:val="004A6B96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4244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1697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3A2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8C2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4CD"/>
    <w:rsid w:val="00575F84"/>
    <w:rsid w:val="005768CB"/>
    <w:rsid w:val="0057748C"/>
    <w:rsid w:val="0058083C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5757F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11B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98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6E14"/>
    <w:rsid w:val="006D7194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59C2"/>
    <w:rsid w:val="00715A64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12C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994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4579"/>
    <w:rsid w:val="007C5223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D7A8B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BB2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2B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5F2F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578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2271"/>
    <w:rsid w:val="00913B4A"/>
    <w:rsid w:val="009140C2"/>
    <w:rsid w:val="0091411A"/>
    <w:rsid w:val="009143DF"/>
    <w:rsid w:val="00914756"/>
    <w:rsid w:val="00914B69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471D9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09CD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7A1"/>
    <w:rsid w:val="00984A1A"/>
    <w:rsid w:val="00985118"/>
    <w:rsid w:val="00985379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2EC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5B7F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273F"/>
    <w:rsid w:val="009E3430"/>
    <w:rsid w:val="009E37A0"/>
    <w:rsid w:val="009E4D1B"/>
    <w:rsid w:val="009E6B11"/>
    <w:rsid w:val="009F10B4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5E07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526"/>
    <w:rsid w:val="00A25FF0"/>
    <w:rsid w:val="00A30E08"/>
    <w:rsid w:val="00A310EA"/>
    <w:rsid w:val="00A324F9"/>
    <w:rsid w:val="00A32FB4"/>
    <w:rsid w:val="00A33080"/>
    <w:rsid w:val="00A33339"/>
    <w:rsid w:val="00A34083"/>
    <w:rsid w:val="00A3445E"/>
    <w:rsid w:val="00A35477"/>
    <w:rsid w:val="00A35ADB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9CD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29B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3AB0"/>
    <w:rsid w:val="00B44041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2C5C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0E7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4EB8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2786"/>
    <w:rsid w:val="00C63076"/>
    <w:rsid w:val="00C635D0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2D6C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B25"/>
    <w:rsid w:val="00CD1C6A"/>
    <w:rsid w:val="00CD286A"/>
    <w:rsid w:val="00CD3079"/>
    <w:rsid w:val="00CD324C"/>
    <w:rsid w:val="00CD3C0A"/>
    <w:rsid w:val="00CD3DEC"/>
    <w:rsid w:val="00CD59A1"/>
    <w:rsid w:val="00CD7842"/>
    <w:rsid w:val="00CE016A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69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2C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94E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762"/>
    <w:rsid w:val="00E51EFA"/>
    <w:rsid w:val="00E52007"/>
    <w:rsid w:val="00E52642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7DE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97F10"/>
    <w:rsid w:val="00EA0091"/>
    <w:rsid w:val="00EA1575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1C28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47D"/>
    <w:rsid w:val="00F108DE"/>
    <w:rsid w:val="00F1263A"/>
    <w:rsid w:val="00F12D92"/>
    <w:rsid w:val="00F13FB3"/>
    <w:rsid w:val="00F14020"/>
    <w:rsid w:val="00F14148"/>
    <w:rsid w:val="00F14587"/>
    <w:rsid w:val="00F14DEE"/>
    <w:rsid w:val="00F14FBD"/>
    <w:rsid w:val="00F15904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2CD4"/>
    <w:rsid w:val="00F4306E"/>
    <w:rsid w:val="00F4346B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5B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18BE9-4F3D-4160-B7CB-3BD3D9AF2C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E8905-0EA1-4539-893E-EF275BE78B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Somjai, Nigonyanont</cp:lastModifiedBy>
  <cp:revision>3</cp:revision>
  <cp:lastPrinted>2022-10-28T09:06:00Z</cp:lastPrinted>
  <dcterms:created xsi:type="dcterms:W3CDTF">2023-05-10T08:02:00Z</dcterms:created>
  <dcterms:modified xsi:type="dcterms:W3CDTF">2023-05-10T08:08:00Z</dcterms:modified>
</cp:coreProperties>
</file>